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Załącznik nr 3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siedziba/adres……………………….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2FC">
        <w:rPr>
          <w:rFonts w:ascii="Times New Roman" w:hAnsi="Times New Roman"/>
          <w:sz w:val="24"/>
          <w:szCs w:val="24"/>
        </w:rPr>
        <w:t>tel</w:t>
      </w:r>
      <w:proofErr w:type="spellEnd"/>
      <w:r w:rsidRPr="000E12FC">
        <w:rPr>
          <w:rFonts w:ascii="Times New Roman" w:hAnsi="Times New Roman"/>
          <w:sz w:val="24"/>
          <w:szCs w:val="24"/>
        </w:rPr>
        <w:t>…………………………………….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fax……………………………………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e-mail………………………………..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E12FC"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ul. Podleśna 15, 37-450 Stalowa Wola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0E12FC"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>„Dostawa i  instalacja serwera z oprogramowaniem oraz macierzy dyskowej w budynku Starostwa Powiatowego w Stalowej Woli przy ul. Podleśnej 15”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C4D64" w:rsidRPr="000E12FC" w:rsidRDefault="00DC4D64" w:rsidP="00DC4D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E12FC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 :</w:t>
      </w:r>
    </w:p>
    <w:p w:rsidR="00DC4D64" w:rsidRPr="000E12FC" w:rsidRDefault="00DC4D64" w:rsidP="00DC4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C4D64" w:rsidRPr="000E12FC" w:rsidRDefault="00DC4D64" w:rsidP="00DC4D6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E12FC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DC4D64" w:rsidRPr="000E12FC" w:rsidRDefault="00DC4D64" w:rsidP="00DC4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C4D64" w:rsidRPr="000E12FC" w:rsidRDefault="00DC4D64" w:rsidP="00DC4D6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E12FC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DC4D64" w:rsidRPr="000E12FC" w:rsidRDefault="00DC4D64" w:rsidP="00DC4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4D64" w:rsidRPr="000E12FC" w:rsidRDefault="00DC4D64" w:rsidP="00DC4D6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DC4D64" w:rsidRPr="000E12FC" w:rsidRDefault="00DC4D64" w:rsidP="00DC4D64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4D64" w:rsidRPr="000E12FC" w:rsidRDefault="00DC4D64" w:rsidP="00DC4D6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 Oświadczamy, że projekt umowy został przez nas zaakceptowany i w przypadku wyboru naszej oferty zobowiązujemy się do jej podpisania.</w:t>
      </w:r>
    </w:p>
    <w:p w:rsidR="00DC4D64" w:rsidRPr="000E12FC" w:rsidRDefault="00DC4D64" w:rsidP="00DC4D6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4D64" w:rsidRPr="000E12FC" w:rsidRDefault="00DC4D64" w:rsidP="00DC4D6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DC4D64" w:rsidRPr="000E12FC" w:rsidRDefault="00DC4D64" w:rsidP="00DC4D64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sami*</w:t>
      </w:r>
    </w:p>
    <w:p w:rsidR="00DC4D64" w:rsidRPr="000E12FC" w:rsidRDefault="00DC4D64" w:rsidP="00DC4D64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4D64" w:rsidRPr="000E12FC" w:rsidRDefault="00DC4D64" w:rsidP="00DC4D64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przy pomocy podwykonawców* (określić zakres zamówienia planowanego do wykonania przez podwykonawcę) ……………………………………………........... </w:t>
      </w:r>
    </w:p>
    <w:p w:rsidR="00DC4D64" w:rsidRDefault="00DC4D64" w:rsidP="00DC4D6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C4D64" w:rsidRDefault="00DC4D64" w:rsidP="00DC4D6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C4D64" w:rsidRDefault="00DC4D64" w:rsidP="00DC4D6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C4D64" w:rsidRPr="00045C56" w:rsidRDefault="00DC4D64" w:rsidP="00DC4D64">
      <w:pPr>
        <w:jc w:val="both"/>
        <w:rPr>
          <w:rFonts w:ascii="Times New Roman" w:hAnsi="Times New Roman"/>
          <w:sz w:val="24"/>
          <w:szCs w:val="24"/>
        </w:rPr>
      </w:pPr>
    </w:p>
    <w:p w:rsidR="00DC4D64" w:rsidRDefault="00DC4D64" w:rsidP="00DC4D64">
      <w:pPr>
        <w:pStyle w:val="Akapitzlist"/>
        <w:numPr>
          <w:ilvl w:val="1"/>
          <w:numId w:val="1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lastRenderedPageBreak/>
        <w:t xml:space="preserve">Na przedmiot zamówienia udzielamy </w:t>
      </w:r>
      <w:r>
        <w:rPr>
          <w:rFonts w:ascii="Times New Roman" w:hAnsi="Times New Roman"/>
          <w:sz w:val="24"/>
          <w:szCs w:val="24"/>
        </w:rPr>
        <w:t>gwarancji na okres</w:t>
      </w:r>
      <w:r w:rsidRPr="000E12FC">
        <w:rPr>
          <w:rFonts w:ascii="Times New Roman" w:hAnsi="Times New Roman"/>
          <w:sz w:val="24"/>
          <w:szCs w:val="24"/>
        </w:rPr>
        <w:t xml:space="preserve">: </w:t>
      </w:r>
    </w:p>
    <w:p w:rsidR="00DC4D64" w:rsidRPr="000E12FC" w:rsidRDefault="00DC4D64" w:rsidP="00DC4D64">
      <w:pPr>
        <w:pStyle w:val="Akapitzlist"/>
        <w:tabs>
          <w:tab w:val="left" w:pos="0"/>
          <w:tab w:val="left" w:pos="720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serwer -</w:t>
      </w:r>
      <w:r w:rsidRPr="000E12FC">
        <w:rPr>
          <w:rFonts w:ascii="Times New Roman" w:hAnsi="Times New Roman"/>
          <w:sz w:val="24"/>
          <w:szCs w:val="24"/>
        </w:rPr>
        <w:t xml:space="preserve"> 3 lata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2FC">
        <w:rPr>
          <w:rFonts w:ascii="Times New Roman" w:hAnsi="Times New Roman"/>
          <w:sz w:val="24"/>
          <w:szCs w:val="24"/>
        </w:rPr>
        <w:t>od dnia podpisania protokołu odbioru, w miejscu instalacji, przyjmowanie zgłoszeń w dni robocze przez 24h dziennie, z czasem reakcji na zgłoszenie najpóźniej w następnym dniu roboczym, gwarantowany czas naprawy sprzętu 24 h</w:t>
      </w:r>
    </w:p>
    <w:p w:rsidR="00DC4D64" w:rsidRPr="000E12FC" w:rsidRDefault="00DC4D64" w:rsidP="00DC4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macierz dyskowa - </w:t>
      </w:r>
      <w:r w:rsidRPr="000E12FC">
        <w:rPr>
          <w:rFonts w:ascii="Times New Roman" w:hAnsi="Times New Roman"/>
          <w:sz w:val="24"/>
          <w:szCs w:val="24"/>
        </w:rPr>
        <w:t>3 lata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2FC">
        <w:rPr>
          <w:rFonts w:ascii="Times New Roman" w:hAnsi="Times New Roman"/>
          <w:sz w:val="24"/>
          <w:szCs w:val="24"/>
        </w:rPr>
        <w:t>od dnia podpisania protokołu odbioru, w miejscu instalacji, przyjmowanie zgłoszeń w dni robocze przez 24h dziennie, z czasem reakcji na zgłoszenie najpóźniej w następnym dniu roboczym, gwarantowany czas naprawy sprzętu 24 h</w:t>
      </w:r>
    </w:p>
    <w:p w:rsidR="00DC4D64" w:rsidRPr="000E12FC" w:rsidRDefault="00DC4D64" w:rsidP="00DC4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- dyski sztywne macierzy – min 3 lata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2FC">
        <w:rPr>
          <w:rFonts w:ascii="Times New Roman" w:hAnsi="Times New Roman"/>
          <w:sz w:val="24"/>
          <w:szCs w:val="24"/>
        </w:rPr>
        <w:t xml:space="preserve">od dnia podpisania protokołu odbioru </w:t>
      </w:r>
    </w:p>
    <w:p w:rsidR="00DC4D64" w:rsidRPr="000E12FC" w:rsidRDefault="00DC4D64" w:rsidP="00DC4D64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C4D64" w:rsidRPr="00087A14" w:rsidRDefault="00DC4D64" w:rsidP="00DC4D6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A14">
        <w:rPr>
          <w:rFonts w:ascii="Times New Roman" w:hAnsi="Times New Roman"/>
          <w:sz w:val="24"/>
          <w:szCs w:val="24"/>
        </w:rPr>
        <w:tab/>
        <w:t xml:space="preserve">…………………………dnia…………….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87A14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E12FC">
        <w:rPr>
          <w:rFonts w:ascii="Times New Roman" w:hAnsi="Times New Roman"/>
          <w:sz w:val="24"/>
          <w:szCs w:val="24"/>
        </w:rPr>
        <w:t xml:space="preserve"> (podpis i pieczęć osoby upoważnionej)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* </w:t>
      </w:r>
      <w:r w:rsidRPr="000E12FC">
        <w:rPr>
          <w:rFonts w:ascii="Times New Roman" w:hAnsi="Times New Roman"/>
          <w:sz w:val="24"/>
          <w:szCs w:val="24"/>
        </w:rPr>
        <w:t>niepotrzebne skreślić</w:t>
      </w:r>
    </w:p>
    <w:p w:rsidR="00DC4D64" w:rsidRPr="000E12FC" w:rsidRDefault="00DC4D64" w:rsidP="00DC4D6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Załączniki : </w:t>
      </w:r>
    </w:p>
    <w:p w:rsidR="00DC4D64" w:rsidRPr="000E12FC" w:rsidRDefault="00DC4D64" w:rsidP="00DC4D64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D5310" w:rsidRDefault="00DC4D64">
      <w:bookmarkStart w:id="0" w:name="_GoBack"/>
      <w:bookmarkEnd w:id="0"/>
    </w:p>
    <w:sectPr w:rsidR="00ED5310" w:rsidSect="00130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64"/>
    <w:rsid w:val="000565D8"/>
    <w:rsid w:val="00A35C73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F777-6705-404F-A31F-C979C1D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6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D6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DC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2014-10-14T06:52:00Z</dcterms:created>
  <dcterms:modified xsi:type="dcterms:W3CDTF">2014-10-14T06:53:00Z</dcterms:modified>
</cp:coreProperties>
</file>